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33C" w:rsidRDefault="00B9333C" w:rsidP="00B9333C">
      <w:pPr>
        <w:tabs>
          <w:tab w:val="left" w:pos="4930"/>
        </w:tabs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Звіт про обіг коштів за період з 19.09.2014р. по 31.12.2014р.</w:t>
      </w:r>
    </w:p>
    <w:p w:rsidR="00EC032D" w:rsidRPr="00EC032D" w:rsidRDefault="00EC032D" w:rsidP="00EC032D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</w:t>
      </w:r>
    </w:p>
    <w:tbl>
      <w:tblPr>
        <w:tblW w:w="13767" w:type="dxa"/>
        <w:tblInd w:w="91" w:type="dxa"/>
        <w:tblLook w:val="04A0"/>
      </w:tblPr>
      <w:tblGrid>
        <w:gridCol w:w="2803"/>
        <w:gridCol w:w="1273"/>
        <w:gridCol w:w="773"/>
        <w:gridCol w:w="960"/>
        <w:gridCol w:w="1895"/>
        <w:gridCol w:w="1217"/>
        <w:gridCol w:w="1051"/>
        <w:gridCol w:w="960"/>
        <w:gridCol w:w="2835"/>
      </w:tblGrid>
      <w:tr w:rsidR="00EC032D" w:rsidRPr="00EC032D" w:rsidTr="00F670AB">
        <w:trPr>
          <w:trHeight w:val="592"/>
        </w:trPr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2D" w:rsidRPr="00EC032D" w:rsidRDefault="00EC032D" w:rsidP="00EC0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C03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надійшло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2D" w:rsidRPr="00EC032D" w:rsidRDefault="00EC032D" w:rsidP="00EC0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EC03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витрачено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32D" w:rsidRPr="00EC032D" w:rsidRDefault="00EC032D" w:rsidP="00EC0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вихідний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залишок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кінець</w:t>
            </w:r>
            <w:proofErr w:type="spellEnd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 xml:space="preserve"> м</w:t>
            </w:r>
            <w:proofErr w:type="spellStart"/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ru-RU"/>
              </w:rPr>
              <w:t>іся</w:t>
            </w:r>
            <w:r w:rsidRPr="00EC03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ця</w:t>
            </w:r>
            <w:proofErr w:type="spellEnd"/>
          </w:p>
        </w:tc>
      </w:tr>
      <w:tr w:rsidR="00EC032D" w:rsidRPr="00EC032D" w:rsidTr="00EC032D">
        <w:trPr>
          <w:trHeight w:val="255"/>
        </w:trPr>
        <w:tc>
          <w:tcPr>
            <w:tcW w:w="9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ВЕРЕСЕНЬ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0747" w:rsidRPr="00EC032D" w:rsidTr="00587F3B">
        <w:trPr>
          <w:trHeight w:val="25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47" w:rsidRDefault="003F0747" w:rsidP="003F0747">
            <w:pPr>
              <w:spacing w:after="0"/>
            </w:pPr>
            <w:r w:rsidRPr="0034182F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19.09.2014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  <w:proofErr w:type="spellStart"/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відкриття</w:t>
            </w:r>
            <w:proofErr w:type="spellEnd"/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рах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унку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19.09.2014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0747" w:rsidRPr="00EC032D" w:rsidTr="00587F3B">
        <w:trPr>
          <w:trHeight w:val="25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47" w:rsidRDefault="003F0747" w:rsidP="003F0747">
            <w:pPr>
              <w:spacing w:after="0"/>
            </w:pPr>
            <w:r w:rsidRPr="0034182F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B9333C"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19.09.2014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к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ом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ісія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 xml:space="preserve"> </w:t>
            </w: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банку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19.09.2014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0747" w:rsidRPr="00EC032D" w:rsidTr="00587F3B">
        <w:trPr>
          <w:trHeight w:val="25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47" w:rsidRDefault="003F0747" w:rsidP="003F0747">
            <w:pPr>
              <w:spacing w:after="0"/>
            </w:pPr>
            <w:r w:rsidRPr="0034182F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22.09.2014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C032D" w:rsidRPr="00EC032D" w:rsidTr="00EC032D">
        <w:trPr>
          <w:trHeight w:val="25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3F07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3F07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3F07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3F07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3F07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3F07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C032D" w:rsidRPr="00EC032D" w:rsidRDefault="00EC032D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750</w:t>
            </w:r>
          </w:p>
        </w:tc>
      </w:tr>
      <w:tr w:rsidR="00EC032D" w:rsidRPr="00EC032D" w:rsidTr="00EC032D">
        <w:trPr>
          <w:trHeight w:val="255"/>
        </w:trPr>
        <w:tc>
          <w:tcPr>
            <w:tcW w:w="9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C032D" w:rsidRPr="00EC032D" w:rsidRDefault="00EC032D" w:rsidP="003F074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0747" w:rsidRPr="00EC032D" w:rsidTr="00A53FFA">
        <w:trPr>
          <w:trHeight w:val="25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47" w:rsidRDefault="003F0747" w:rsidP="003F0747">
            <w:pPr>
              <w:spacing w:after="0"/>
            </w:pPr>
            <w:r w:rsidRPr="000C0C3F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07.10.2014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к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ом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ісія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 xml:space="preserve"> </w:t>
            </w: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банку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01.10.2014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0747" w:rsidRPr="00EC032D" w:rsidTr="00A53FFA">
        <w:trPr>
          <w:trHeight w:val="25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47" w:rsidRDefault="003F0747" w:rsidP="003F0747">
            <w:pPr>
              <w:spacing w:after="0"/>
            </w:pPr>
            <w:r w:rsidRPr="000C0C3F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09.10.2014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0747" w:rsidRPr="00EC032D" w:rsidTr="00A53FFA">
        <w:trPr>
          <w:trHeight w:val="25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47" w:rsidRDefault="003F0747" w:rsidP="003F0747">
            <w:pPr>
              <w:spacing w:after="0"/>
            </w:pPr>
            <w:r w:rsidRPr="000C0C3F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10.10.2014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0747" w:rsidRPr="00EC032D" w:rsidTr="00A53FFA">
        <w:trPr>
          <w:trHeight w:val="25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47" w:rsidRDefault="003F0747" w:rsidP="003F0747">
            <w:pPr>
              <w:spacing w:after="0"/>
            </w:pPr>
            <w:r w:rsidRPr="000C0C3F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16.10.2014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0747" w:rsidRPr="00EC032D" w:rsidTr="00A53FFA">
        <w:trPr>
          <w:trHeight w:val="25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47" w:rsidRDefault="003F0747" w:rsidP="003F0747">
            <w:pPr>
              <w:spacing w:after="0"/>
            </w:pPr>
            <w:r w:rsidRPr="000C0C3F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21.10.2014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C032D" w:rsidRPr="00EC032D" w:rsidTr="00EC032D">
        <w:trPr>
          <w:trHeight w:val="25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3F074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C032D" w:rsidRPr="00EC032D" w:rsidRDefault="00EC032D" w:rsidP="00EC03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11500</w:t>
            </w:r>
          </w:p>
        </w:tc>
      </w:tr>
      <w:tr w:rsidR="00EC032D" w:rsidRPr="00EC032D" w:rsidTr="00EC032D">
        <w:trPr>
          <w:trHeight w:val="255"/>
        </w:trPr>
        <w:tc>
          <w:tcPr>
            <w:tcW w:w="9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0747" w:rsidRPr="00EC032D" w:rsidTr="009845DB">
        <w:trPr>
          <w:trHeight w:val="25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47" w:rsidRDefault="003F0747" w:rsidP="003F0747">
            <w:pPr>
              <w:spacing w:after="0"/>
            </w:pPr>
            <w:r w:rsidRPr="000859EF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10.11.2014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к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ом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ісія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 xml:space="preserve"> </w:t>
            </w: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банку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01.11.2014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0747" w:rsidRPr="00EC032D" w:rsidTr="009845DB">
        <w:trPr>
          <w:trHeight w:val="25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47" w:rsidRDefault="003F0747" w:rsidP="003F0747">
            <w:pPr>
              <w:spacing w:after="0"/>
            </w:pPr>
            <w:r w:rsidRPr="000859EF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24.11.2014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</w:pPr>
            <w:proofErr w:type="spellStart"/>
            <w:r w:rsidRPr="00F670AB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Періодичні</w:t>
            </w:r>
            <w:proofErr w:type="spellEnd"/>
            <w:r w:rsidRPr="00F670AB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032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видання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13.11.2014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613,36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0747" w:rsidRPr="00EC032D" w:rsidTr="009845DB">
        <w:trPr>
          <w:trHeight w:val="25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47" w:rsidRDefault="003F0747" w:rsidP="003F0747">
            <w:pPr>
              <w:spacing w:after="0"/>
            </w:pPr>
            <w:r w:rsidRPr="000859EF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25.11.2014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к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ом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ісія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 xml:space="preserve"> </w:t>
            </w: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банку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C032D" w:rsidRPr="00EC032D" w:rsidTr="00EC032D">
        <w:trPr>
          <w:trHeight w:val="25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період</w:t>
            </w:r>
            <w:proofErr w:type="gramStart"/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.в</w:t>
            </w:r>
            <w:proofErr w:type="gramEnd"/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идання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24.11.2014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C032D" w:rsidRPr="00EC032D" w:rsidTr="00EC032D">
        <w:trPr>
          <w:trHeight w:val="25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к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ом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ісія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 xml:space="preserve"> </w:t>
            </w: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банку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C032D" w:rsidRPr="00EC032D" w:rsidTr="00EC032D">
        <w:trPr>
          <w:trHeight w:val="25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val="uk-UA" w:eastAsia="ru-RU"/>
              </w:rPr>
            </w:pPr>
            <w:r w:rsidRPr="00F670AB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Метод</w:t>
            </w:r>
            <w:r w:rsidRPr="00F670AB">
              <w:rPr>
                <w:rFonts w:ascii="Arial CYR" w:eastAsia="Times New Roman" w:hAnsi="Arial CYR" w:cs="Arial CYR"/>
                <w:b/>
                <w:sz w:val="20"/>
                <w:szCs w:val="20"/>
                <w:lang w:val="uk-UA" w:eastAsia="ru-RU"/>
              </w:rPr>
              <w:t xml:space="preserve">одична </w:t>
            </w:r>
            <w:proofErr w:type="spellStart"/>
            <w:r w:rsidRPr="00EC032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літ</w:t>
            </w:r>
            <w:r w:rsidRPr="00F670AB">
              <w:rPr>
                <w:rFonts w:ascii="Arial CYR" w:eastAsia="Times New Roman" w:hAnsi="Arial CYR" w:cs="Arial CYR"/>
                <w:b/>
                <w:sz w:val="20"/>
                <w:szCs w:val="20"/>
                <w:lang w:val="uk-UA" w:eastAsia="ru-RU"/>
              </w:rPr>
              <w:t>ература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24.11.2014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C032D" w:rsidRPr="00EC032D" w:rsidTr="00EC032D">
        <w:trPr>
          <w:trHeight w:val="25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к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ом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ісія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 xml:space="preserve"> </w:t>
            </w: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банку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C032D" w:rsidRPr="00EC032D" w:rsidTr="00EC032D">
        <w:trPr>
          <w:trHeight w:val="25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2679,86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EC032D" w:rsidRPr="00EC032D" w:rsidRDefault="00EC032D" w:rsidP="00EC03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12320,14</w:t>
            </w:r>
          </w:p>
        </w:tc>
      </w:tr>
      <w:tr w:rsidR="00EC032D" w:rsidRPr="00EC032D" w:rsidTr="00EC032D">
        <w:trPr>
          <w:trHeight w:val="255"/>
        </w:trPr>
        <w:tc>
          <w:tcPr>
            <w:tcW w:w="9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0747" w:rsidRPr="00EC032D" w:rsidTr="009E4E2B">
        <w:trPr>
          <w:trHeight w:val="25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47" w:rsidRDefault="003F0747" w:rsidP="003F0747">
            <w:pPr>
              <w:spacing w:after="0"/>
            </w:pPr>
            <w:r w:rsidRPr="00664C1B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02.12.2014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обслуг</w:t>
            </w:r>
            <w:proofErr w:type="gramStart"/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.б</w:t>
            </w:r>
            <w:proofErr w:type="gramEnd"/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анк</w:t>
            </w:r>
            <w:proofErr w:type="spellEnd"/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01.12.2014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0747" w:rsidRPr="00EC032D" w:rsidTr="009E4E2B">
        <w:trPr>
          <w:trHeight w:val="25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47" w:rsidRDefault="003F0747" w:rsidP="003F0747">
            <w:pPr>
              <w:spacing w:after="0"/>
            </w:pPr>
            <w:r w:rsidRPr="00664C1B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19.12.2014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val="uk-UA" w:eastAsia="ru-RU"/>
              </w:rPr>
            </w:pPr>
            <w:proofErr w:type="spellStart"/>
            <w:r w:rsidRPr="00F670AB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Госп</w:t>
            </w:r>
            <w:r w:rsidRPr="00F670AB">
              <w:rPr>
                <w:rFonts w:ascii="Arial CYR" w:eastAsia="Times New Roman" w:hAnsi="Arial CYR" w:cs="Arial CYR"/>
                <w:b/>
                <w:sz w:val="20"/>
                <w:szCs w:val="20"/>
                <w:lang w:val="uk-UA" w:eastAsia="ru-RU"/>
              </w:rPr>
              <w:t>одарчі</w:t>
            </w:r>
            <w:proofErr w:type="spellEnd"/>
            <w:r w:rsidRPr="00F670AB">
              <w:rPr>
                <w:rFonts w:ascii="Arial CYR" w:eastAsia="Times New Roman" w:hAnsi="Arial CYR" w:cs="Arial CYR"/>
                <w:b/>
                <w:sz w:val="20"/>
                <w:szCs w:val="20"/>
                <w:lang w:val="uk-UA" w:eastAsia="ru-RU"/>
              </w:rPr>
              <w:t xml:space="preserve"> </w:t>
            </w:r>
            <w:r w:rsidRPr="00EC032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та </w:t>
            </w:r>
            <w:proofErr w:type="spellStart"/>
            <w:r w:rsidRPr="00EC032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миючі</w:t>
            </w:r>
            <w:proofErr w:type="spellEnd"/>
            <w:r w:rsidRPr="00F670AB">
              <w:rPr>
                <w:rFonts w:ascii="Arial CYR" w:eastAsia="Times New Roman" w:hAnsi="Arial CYR" w:cs="Arial CYR"/>
                <w:b/>
                <w:sz w:val="20"/>
                <w:szCs w:val="20"/>
                <w:lang w:val="uk-UA" w:eastAsia="ru-RU"/>
              </w:rPr>
              <w:t xml:space="preserve"> засоби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03.12.2014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4825,6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0747" w:rsidRPr="00EC032D" w:rsidTr="009E4E2B">
        <w:trPr>
          <w:trHeight w:val="25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47" w:rsidRDefault="003F0747" w:rsidP="003F0747">
            <w:pPr>
              <w:spacing w:after="0"/>
            </w:pPr>
            <w:r w:rsidRPr="00664C1B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к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ом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ісія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 xml:space="preserve"> </w:t>
            </w: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банку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3F0747" w:rsidRPr="00EC032D" w:rsidTr="009E4E2B">
        <w:trPr>
          <w:trHeight w:val="25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F0747" w:rsidRDefault="003F0747" w:rsidP="003F0747">
            <w:pPr>
              <w:spacing w:after="0"/>
            </w:pPr>
            <w:r w:rsidRPr="00664C1B"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Благодійний внесок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 w:rsidR="00B9333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  <w:r w:rsidR="00B9333C"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9.12.2014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3F0747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3350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Канц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елярські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ари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03.12.2014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1455,43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F0747" w:rsidRPr="00EC032D" w:rsidRDefault="003F0747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C032D" w:rsidRPr="00EC032D" w:rsidTr="00EC032D">
        <w:trPr>
          <w:trHeight w:val="25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3F074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val="uk-UA" w:eastAsia="ru-RU"/>
              </w:rPr>
            </w:pPr>
            <w:proofErr w:type="spellStart"/>
            <w:r w:rsidRPr="00F670AB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Компл</w:t>
            </w:r>
            <w:r w:rsidRPr="00F670AB">
              <w:rPr>
                <w:rFonts w:ascii="Arial CYR" w:eastAsia="Times New Roman" w:hAnsi="Arial CYR" w:cs="Arial CYR"/>
                <w:b/>
                <w:sz w:val="20"/>
                <w:szCs w:val="20"/>
                <w:lang w:val="uk-UA" w:eastAsia="ru-RU"/>
              </w:rPr>
              <w:t>ектуючі</w:t>
            </w:r>
            <w:proofErr w:type="spellEnd"/>
            <w:r w:rsidRPr="00F670AB">
              <w:rPr>
                <w:rFonts w:ascii="Arial CYR" w:eastAsia="Times New Roman" w:hAnsi="Arial CYR" w:cs="Arial CYR"/>
                <w:b/>
                <w:sz w:val="20"/>
                <w:szCs w:val="20"/>
                <w:lang w:val="uk-UA" w:eastAsia="ru-RU"/>
              </w:rPr>
              <w:t xml:space="preserve"> </w:t>
            </w:r>
            <w:r w:rsidRPr="00EC032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для </w:t>
            </w:r>
            <w:proofErr w:type="spellStart"/>
            <w:r w:rsidRPr="00F670AB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сан</w:t>
            </w:r>
            <w:r w:rsidRPr="00EC032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техн</w:t>
            </w:r>
            <w:r w:rsidRPr="00F670AB">
              <w:rPr>
                <w:rFonts w:ascii="Arial CYR" w:eastAsia="Times New Roman" w:hAnsi="Arial CYR" w:cs="Arial CYR"/>
                <w:b/>
                <w:sz w:val="20"/>
                <w:szCs w:val="20"/>
                <w:lang w:val="uk-UA" w:eastAsia="ru-RU"/>
              </w:rPr>
              <w:t>іки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1719,1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C032D" w:rsidRPr="00EC032D" w:rsidTr="00EC032D">
        <w:trPr>
          <w:trHeight w:val="25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к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ом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ісія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 xml:space="preserve"> </w:t>
            </w: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банку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C032D" w:rsidRPr="00EC032D" w:rsidTr="00EC032D">
        <w:trPr>
          <w:trHeight w:val="25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0"/>
                <w:szCs w:val="20"/>
                <w:lang w:val="uk-UA" w:eastAsia="ru-RU"/>
              </w:rPr>
            </w:pPr>
            <w:proofErr w:type="spellStart"/>
            <w:r w:rsidRPr="00F670AB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Д</w:t>
            </w:r>
            <w:r w:rsidRPr="00EC032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>езінфекційні</w:t>
            </w:r>
            <w:proofErr w:type="spellEnd"/>
            <w:r w:rsidRPr="00F670AB">
              <w:rPr>
                <w:rFonts w:ascii="Arial CYR" w:eastAsia="Times New Roman" w:hAnsi="Arial CYR" w:cs="Arial CYR"/>
                <w:b/>
                <w:sz w:val="20"/>
                <w:szCs w:val="20"/>
                <w:lang w:val="uk-UA" w:eastAsia="ru-RU"/>
              </w:rPr>
              <w:t xml:space="preserve"> </w:t>
            </w:r>
            <w:r w:rsidRPr="00EC032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C032D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</w:rPr>
              <w:lastRenderedPageBreak/>
              <w:t>зас</w:t>
            </w:r>
            <w:r w:rsidRPr="00F670AB">
              <w:rPr>
                <w:rFonts w:ascii="Arial CYR" w:eastAsia="Times New Roman" w:hAnsi="Arial CYR" w:cs="Arial CYR"/>
                <w:b/>
                <w:sz w:val="20"/>
                <w:szCs w:val="20"/>
                <w:lang w:val="uk-UA" w:eastAsia="ru-RU"/>
              </w:rPr>
              <w:t>оби</w:t>
            </w:r>
            <w:proofErr w:type="spellEnd"/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12.12.2014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C032D" w:rsidRPr="00EC032D" w:rsidTr="00EC032D">
        <w:trPr>
          <w:trHeight w:val="25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к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ом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ісія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 xml:space="preserve"> </w:t>
            </w: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банку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C032D" w:rsidRPr="00EC032D" w:rsidTr="00EC032D">
        <w:trPr>
          <w:trHeight w:val="25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3F0747" w:rsidRDefault="003F0747" w:rsidP="00EC03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ru-RU"/>
              </w:rPr>
              <w:t>6440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10084,13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C032D" w:rsidRPr="00EC032D" w:rsidRDefault="003F0747" w:rsidP="003F074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ru-RU"/>
              </w:rPr>
              <w:t>8 67</w:t>
            </w:r>
            <w:r w:rsidR="00EC032D" w:rsidRPr="00EC032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6,01</w:t>
            </w:r>
          </w:p>
        </w:tc>
      </w:tr>
      <w:tr w:rsidR="00EC032D" w:rsidRPr="00EC032D" w:rsidTr="00EC032D">
        <w:trPr>
          <w:trHeight w:val="255"/>
        </w:trPr>
        <w:tc>
          <w:tcPr>
            <w:tcW w:w="2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32D" w:rsidRPr="00EC032D" w:rsidRDefault="00EC032D" w:rsidP="00EC032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C032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:rsidR="00EC032D" w:rsidRDefault="00EC032D">
      <w:pPr>
        <w:rPr>
          <w:lang w:val="uk-UA"/>
        </w:rPr>
      </w:pPr>
    </w:p>
    <w:p w:rsidR="00EC032D" w:rsidRPr="003F6445" w:rsidRDefault="00EC032D" w:rsidP="00EC032D"/>
    <w:sectPr w:rsidR="00EC032D" w:rsidRPr="003F6445" w:rsidSect="00EC032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84719"/>
    <w:multiLevelType w:val="hybridMultilevel"/>
    <w:tmpl w:val="1F92A3C6"/>
    <w:lvl w:ilvl="0" w:tplc="ADE0DF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032D"/>
    <w:rsid w:val="00094926"/>
    <w:rsid w:val="001B6F88"/>
    <w:rsid w:val="00333892"/>
    <w:rsid w:val="003A54CA"/>
    <w:rsid w:val="003F0747"/>
    <w:rsid w:val="003F6445"/>
    <w:rsid w:val="00417CE7"/>
    <w:rsid w:val="00497A7E"/>
    <w:rsid w:val="00AD561F"/>
    <w:rsid w:val="00B139C9"/>
    <w:rsid w:val="00B9333C"/>
    <w:rsid w:val="00D67CBB"/>
    <w:rsid w:val="00DB7D99"/>
    <w:rsid w:val="00EC032D"/>
    <w:rsid w:val="00ED6720"/>
    <w:rsid w:val="00F16D2F"/>
    <w:rsid w:val="00F67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0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7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2015-01-31T13:13:00Z</dcterms:created>
  <dcterms:modified xsi:type="dcterms:W3CDTF">2020-04-10T13:13:00Z</dcterms:modified>
</cp:coreProperties>
</file>